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51F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51F64"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Цветцих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Кристины Павловны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26.02.2001, место рождения: п. </w:t>
            </w:r>
            <w:proofErr w:type="spellStart"/>
            <w:r>
              <w:rPr>
                <w:sz w:val="20"/>
                <w:szCs w:val="20"/>
              </w:rPr>
              <w:t>Новомальтинск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Усольский</w:t>
            </w:r>
            <w:proofErr w:type="spellEnd"/>
            <w:r>
              <w:rPr>
                <w:sz w:val="20"/>
                <w:szCs w:val="20"/>
              </w:rPr>
              <w:t xml:space="preserve"> р-н Иркутская обл. , СНИЛС: 145-490-225 59, ИНН: 381901281125, регистрация по месту жительства: Иркутская область, Братский р-н, село Тангуй,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Кирова, д 23, ранее присвоенная фамилия - Ткач </w:t>
            </w: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51F64">
        <w:tc>
          <w:tcPr>
            <w:tcW w:w="1650" w:type="pct"/>
            <w:vAlign w:val="bottom"/>
            <w:hideMark/>
          </w:tcPr>
          <w:p w:rsidR="00A51F64" w:rsidRDefault="00A51F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05.11.2026 </w:t>
            </w:r>
          </w:p>
        </w:tc>
        <w:tc>
          <w:tcPr>
            <w:tcW w:w="0" w:type="auto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A51F64" w:rsidRDefault="00A51F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51F6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51F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51F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должника. </w:t>
            </w: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51F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24 по Иркутской области </w:t>
            </w: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51F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51F64" w:rsidRDefault="00A51F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51F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402,00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(0,22%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51F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A51F64">
              <w:trPr>
                <w:divId w:val="160689002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51F64" w:rsidRDefault="00A51F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F64" w:rsidRDefault="00A51F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F64" w:rsidRDefault="00A51F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22D3C">
              <w:trPr>
                <w:divId w:val="160689002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Pr="002921D8" w:rsidRDefault="00822D3C" w:rsidP="00822D3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Pr="002921D8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22D3C">
              <w:trPr>
                <w:divId w:val="160689002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22D3C">
              <w:trPr>
                <w:divId w:val="160689002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22D3C">
              <w:trPr>
                <w:divId w:val="160689002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51F64" w:rsidRDefault="00A51F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51F64" w:rsidRDefault="00A51F64">
      <w:pPr>
        <w:rPr>
          <w:vanish/>
        </w:rPr>
      </w:pPr>
      <w:bookmarkStart w:id="0" w:name="_GoBack"/>
      <w:bookmarkEnd w:id="0"/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51F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51F64"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Цветцих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Кристины Павловны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26.02.2001, место рождения: п. </w:t>
            </w:r>
            <w:proofErr w:type="spellStart"/>
            <w:r>
              <w:rPr>
                <w:sz w:val="20"/>
                <w:szCs w:val="20"/>
              </w:rPr>
              <w:t>Новомальтинск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Усольский</w:t>
            </w:r>
            <w:proofErr w:type="spellEnd"/>
            <w:r>
              <w:rPr>
                <w:sz w:val="20"/>
                <w:szCs w:val="20"/>
              </w:rPr>
              <w:t xml:space="preserve"> р-н Иркутская обл. , СНИЛС: 145-490-225 59, ИНН: 381901281125, регистрация по месту жительства: Иркутская область, Братский р-н, село Тангуй,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Кирова, д 23, ранее присвоенная фамилия - Ткач </w:t>
            </w: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51F64">
        <w:tc>
          <w:tcPr>
            <w:tcW w:w="1650" w:type="pct"/>
            <w:vAlign w:val="bottom"/>
            <w:hideMark/>
          </w:tcPr>
          <w:p w:rsidR="00A51F64" w:rsidRDefault="00A51F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05.11.2026 </w:t>
            </w:r>
          </w:p>
        </w:tc>
        <w:tc>
          <w:tcPr>
            <w:tcW w:w="0" w:type="auto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A51F64" w:rsidRDefault="00A51F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51F6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51F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51F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должника. </w:t>
            </w: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51F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ПКО "</w:t>
            </w:r>
            <w:proofErr w:type="spellStart"/>
            <w:r>
              <w:rPr>
                <w:b/>
                <w:bCs/>
                <w:sz w:val="28"/>
                <w:szCs w:val="28"/>
              </w:rPr>
              <w:t>АйДи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Коллект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51F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51F64" w:rsidRDefault="00A51F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51F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62 435,06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(34,16%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51F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A51F64">
              <w:trPr>
                <w:divId w:val="139188139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51F64" w:rsidRDefault="00A51F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F64" w:rsidRDefault="00A51F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F64" w:rsidRDefault="00A51F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22D3C">
              <w:trPr>
                <w:divId w:val="13918813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Pr="002921D8" w:rsidRDefault="00822D3C" w:rsidP="00822D3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Pr="002921D8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22D3C">
              <w:trPr>
                <w:divId w:val="13918813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22D3C">
              <w:trPr>
                <w:divId w:val="13918813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22D3C">
              <w:trPr>
                <w:divId w:val="13918813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51F64" w:rsidRDefault="00A51F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51F64" w:rsidRDefault="00A51F6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51F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51F64"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Цветцих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Кристины Павловны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26.02.2001, место рождения: п. </w:t>
            </w:r>
            <w:proofErr w:type="spellStart"/>
            <w:r>
              <w:rPr>
                <w:sz w:val="20"/>
                <w:szCs w:val="20"/>
              </w:rPr>
              <w:t>Новомальтинск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Усольский</w:t>
            </w:r>
            <w:proofErr w:type="spellEnd"/>
            <w:r>
              <w:rPr>
                <w:sz w:val="20"/>
                <w:szCs w:val="20"/>
              </w:rPr>
              <w:t xml:space="preserve"> р-н Иркутская обл. , СНИЛС: 145-490-225 59, ИНН: 381901281125, регистрация по месту жительства: Иркутская область, Братский р-н, село Тангуй,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Кирова, д 23, ранее присвоенная фамилия - Ткач </w:t>
            </w: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51F64">
        <w:tc>
          <w:tcPr>
            <w:tcW w:w="1650" w:type="pct"/>
            <w:vAlign w:val="bottom"/>
            <w:hideMark/>
          </w:tcPr>
          <w:p w:rsidR="00A51F64" w:rsidRDefault="00A51F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05.11.2026 </w:t>
            </w:r>
          </w:p>
        </w:tc>
        <w:tc>
          <w:tcPr>
            <w:tcW w:w="0" w:type="auto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A51F64" w:rsidRDefault="00A51F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51F6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51F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51F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должника. </w:t>
            </w: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51F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51F64" w:rsidRDefault="00822D3C" w:rsidP="00822D3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ООО ПКО «</w:t>
            </w:r>
            <w:proofErr w:type="spellStart"/>
            <w:r>
              <w:rPr>
                <w:b/>
                <w:bCs/>
                <w:sz w:val="28"/>
                <w:szCs w:val="28"/>
              </w:rPr>
              <w:t>АйДи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22D3C">
              <w:rPr>
                <w:b/>
                <w:bCs/>
                <w:sz w:val="28"/>
                <w:szCs w:val="28"/>
              </w:rPr>
              <w:t>Коллект</w:t>
            </w:r>
            <w:proofErr w:type="spellEnd"/>
            <w:r w:rsidRPr="00822D3C"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51F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51F64" w:rsidRDefault="00A51F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51F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34 164,03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(18,69%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51F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A51F64">
              <w:trPr>
                <w:divId w:val="17773585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51F64" w:rsidRDefault="00A51F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F64" w:rsidRDefault="00A51F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F64" w:rsidRDefault="00A51F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22D3C">
              <w:trPr>
                <w:divId w:val="17773585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Pr="002921D8" w:rsidRDefault="00822D3C" w:rsidP="00822D3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Pr="002921D8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22D3C">
              <w:trPr>
                <w:divId w:val="17773585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22D3C">
              <w:trPr>
                <w:divId w:val="17773585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22D3C">
              <w:trPr>
                <w:divId w:val="17773585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51F64" w:rsidRDefault="00A51F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51F64" w:rsidRDefault="00A51F6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51F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51F64"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Цветцих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Кристины Павловны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26.02.2001, место рождения: п. </w:t>
            </w:r>
            <w:proofErr w:type="spellStart"/>
            <w:r>
              <w:rPr>
                <w:sz w:val="20"/>
                <w:szCs w:val="20"/>
              </w:rPr>
              <w:t>Новомальтинск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Усольский</w:t>
            </w:r>
            <w:proofErr w:type="spellEnd"/>
            <w:r>
              <w:rPr>
                <w:sz w:val="20"/>
                <w:szCs w:val="20"/>
              </w:rPr>
              <w:t xml:space="preserve"> р-н Иркутская обл. , СНИЛС: 145-490-225 59, ИНН: 381901281125, регистрация по месту жительства: Иркутская область, Братский р-н, село Тангуй,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Кирова, д 23, ранее присвоенная фамилия - Ткач </w:t>
            </w: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51F64">
        <w:tc>
          <w:tcPr>
            <w:tcW w:w="1650" w:type="pct"/>
            <w:vAlign w:val="bottom"/>
            <w:hideMark/>
          </w:tcPr>
          <w:p w:rsidR="00A51F64" w:rsidRDefault="00A51F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05.11.2026 </w:t>
            </w:r>
          </w:p>
        </w:tc>
        <w:tc>
          <w:tcPr>
            <w:tcW w:w="0" w:type="auto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A51F64" w:rsidRDefault="00A51F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51F6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51F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51F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должника. </w:t>
            </w: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51F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«Вернём» </w:t>
            </w: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51F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51F64" w:rsidRDefault="00A51F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51F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29 778,40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(16,29%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51F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A51F64">
              <w:trPr>
                <w:divId w:val="3678569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51F64" w:rsidRDefault="00A51F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F64" w:rsidRDefault="00A51F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F64" w:rsidRDefault="00A51F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22D3C">
              <w:trPr>
                <w:divId w:val="3678569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Pr="002921D8" w:rsidRDefault="00822D3C" w:rsidP="00822D3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Pr="002921D8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22D3C">
              <w:trPr>
                <w:divId w:val="3678569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22D3C">
              <w:trPr>
                <w:divId w:val="3678569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22D3C">
              <w:trPr>
                <w:divId w:val="3678569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51F64" w:rsidRDefault="00A51F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51F64" w:rsidRDefault="00A51F6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51F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51F64"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Цветцих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Кристины Павловны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26.02.2001, место рождения: п. </w:t>
            </w:r>
            <w:proofErr w:type="spellStart"/>
            <w:r>
              <w:rPr>
                <w:sz w:val="20"/>
                <w:szCs w:val="20"/>
              </w:rPr>
              <w:t>Новомальтинск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Усольский</w:t>
            </w:r>
            <w:proofErr w:type="spellEnd"/>
            <w:r>
              <w:rPr>
                <w:sz w:val="20"/>
                <w:szCs w:val="20"/>
              </w:rPr>
              <w:t xml:space="preserve"> р-н Иркутская обл. , СНИЛС: 145-490-225 59, ИНН: 381901281125, регистрация по месту жительства: Иркутская область, Братский р-н, село Тангуй,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Кирова, д 23, ранее присвоенная фамилия - Ткач </w:t>
            </w: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51F64">
        <w:tc>
          <w:tcPr>
            <w:tcW w:w="1650" w:type="pct"/>
            <w:vAlign w:val="bottom"/>
            <w:hideMark/>
          </w:tcPr>
          <w:p w:rsidR="00A51F64" w:rsidRDefault="00A51F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05.11.2026 </w:t>
            </w:r>
          </w:p>
        </w:tc>
        <w:tc>
          <w:tcPr>
            <w:tcW w:w="0" w:type="auto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A51F64" w:rsidRDefault="00A51F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51F6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51F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51F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должника. </w:t>
            </w: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51F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«Служба защиты активов» </w:t>
            </w: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51F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51F64" w:rsidRDefault="00A51F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51F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38 524,00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(21,08%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51F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7"/>
              <w:gridCol w:w="5915"/>
              <w:gridCol w:w="2113"/>
            </w:tblGrid>
            <w:tr w:rsidR="00A51F64" w:rsidTr="00822D3C">
              <w:trPr>
                <w:divId w:val="1173640865"/>
                <w:trHeight w:val="240"/>
                <w:tblHeader/>
                <w:jc w:val="center"/>
              </w:trPr>
              <w:tc>
                <w:tcPr>
                  <w:tcW w:w="2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51F64" w:rsidRDefault="00A51F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1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F64" w:rsidRDefault="00A51F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7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F64" w:rsidRDefault="00A51F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22D3C" w:rsidTr="00822D3C">
              <w:trPr>
                <w:divId w:val="1173640865"/>
                <w:trHeight w:val="480"/>
                <w:jc w:val="center"/>
              </w:trPr>
              <w:tc>
                <w:tcPr>
                  <w:tcW w:w="2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Pr="002921D8" w:rsidRDefault="00822D3C" w:rsidP="00822D3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51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Pr="002921D8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1257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22D3C" w:rsidTr="00822D3C">
              <w:trPr>
                <w:divId w:val="1173640865"/>
                <w:trHeight w:val="480"/>
                <w:jc w:val="center"/>
              </w:trPr>
              <w:tc>
                <w:tcPr>
                  <w:tcW w:w="2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1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57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22D3C" w:rsidTr="00822D3C">
              <w:trPr>
                <w:divId w:val="1173640865"/>
                <w:trHeight w:val="480"/>
                <w:jc w:val="center"/>
              </w:trPr>
              <w:tc>
                <w:tcPr>
                  <w:tcW w:w="2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1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57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22D3C" w:rsidTr="00822D3C">
              <w:trPr>
                <w:divId w:val="1173640865"/>
                <w:trHeight w:val="480"/>
                <w:jc w:val="center"/>
              </w:trPr>
              <w:tc>
                <w:tcPr>
                  <w:tcW w:w="224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1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57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51F64" w:rsidRDefault="00A51F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51F64" w:rsidRDefault="00A51F64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51F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51F64"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Цветцих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Кристины Павловны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26.02.2001, место рождения: п. </w:t>
            </w:r>
            <w:proofErr w:type="spellStart"/>
            <w:r>
              <w:rPr>
                <w:sz w:val="20"/>
                <w:szCs w:val="20"/>
              </w:rPr>
              <w:t>Новомальтинск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Усольский</w:t>
            </w:r>
            <w:proofErr w:type="spellEnd"/>
            <w:r>
              <w:rPr>
                <w:sz w:val="20"/>
                <w:szCs w:val="20"/>
              </w:rPr>
              <w:t xml:space="preserve"> р-н Иркутская обл. , СНИЛС: 145-490-225 59, ИНН: 381901281125, регистрация по месту жительства: Иркутская область, Братский р-н, село Тангуй,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Кирова, д 23, ранее присвоенная фамилия - Ткач </w:t>
            </w: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51F64">
        <w:tc>
          <w:tcPr>
            <w:tcW w:w="1650" w:type="pct"/>
            <w:vAlign w:val="bottom"/>
            <w:hideMark/>
          </w:tcPr>
          <w:p w:rsidR="00A51F64" w:rsidRDefault="00A51F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05.11.2026 </w:t>
            </w:r>
          </w:p>
        </w:tc>
        <w:tc>
          <w:tcPr>
            <w:tcW w:w="0" w:type="auto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A51F64" w:rsidRDefault="00A51F6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A51F6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51F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51F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должника. </w:t>
            </w: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51F6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ПКО ”ЦДУ Инвест” </w:t>
            </w: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51F64" w:rsidRDefault="00A51F6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51F6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51F64" w:rsidRDefault="00A51F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51F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17 450,00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(9,55%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51F6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A51F64">
              <w:trPr>
                <w:divId w:val="209469230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51F64" w:rsidRDefault="00A51F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F64" w:rsidRDefault="00A51F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F64" w:rsidRDefault="00A51F6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22D3C">
              <w:trPr>
                <w:divId w:val="209469230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Pr="002921D8" w:rsidRDefault="00822D3C" w:rsidP="00822D3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Pr="002921D8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22D3C">
              <w:trPr>
                <w:divId w:val="209469230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22D3C">
              <w:trPr>
                <w:divId w:val="209469230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22D3C">
              <w:trPr>
                <w:divId w:val="209469230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22D3C" w:rsidRDefault="00822D3C" w:rsidP="00822D3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51F64">
        <w:tc>
          <w:tcPr>
            <w:tcW w:w="0" w:type="auto"/>
            <w:gridSpan w:val="3"/>
            <w:vAlign w:val="center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51F64" w:rsidRDefault="00A51F64">
            <w:pPr>
              <w:jc w:val="center"/>
              <w:rPr>
                <w:sz w:val="20"/>
                <w:szCs w:val="20"/>
              </w:rPr>
            </w:pPr>
          </w:p>
        </w:tc>
      </w:tr>
      <w:tr w:rsidR="00A51F6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51F64" w:rsidRDefault="00A51F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51F64" w:rsidRDefault="00A51F64"/>
    <w:sectPr w:rsidR="00A51F6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3AB" w:rsidRDefault="001203AB" w:rsidP="00A26437">
      <w:r>
        <w:separator/>
      </w:r>
    </w:p>
  </w:endnote>
  <w:endnote w:type="continuationSeparator" w:id="0">
    <w:p w:rsidR="001203AB" w:rsidRDefault="001203AB" w:rsidP="00A26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437" w:rsidRPr="00A26437" w:rsidRDefault="00A26437" w:rsidP="00A26437">
    <w:pPr>
      <w:ind w:firstLine="708"/>
      <w:jc w:val="both"/>
      <w:rPr>
        <w:sz w:val="20"/>
      </w:rPr>
    </w:pPr>
    <w:r w:rsidRPr="0083218D">
      <w:rPr>
        <w:sz w:val="16"/>
      </w:rPr>
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  <w:r w:rsidRPr="0083218D">
      <w:rPr>
        <w:sz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3AB" w:rsidRDefault="001203AB" w:rsidP="00A26437">
      <w:r>
        <w:separator/>
      </w:r>
    </w:p>
  </w:footnote>
  <w:footnote w:type="continuationSeparator" w:id="0">
    <w:p w:rsidR="001203AB" w:rsidRDefault="001203AB" w:rsidP="00A264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825A66"/>
    <w:multiLevelType w:val="multilevel"/>
    <w:tmpl w:val="AF68BBA2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05BD"/>
    <w:rsid w:val="001203AB"/>
    <w:rsid w:val="003447E2"/>
    <w:rsid w:val="00822D3C"/>
    <w:rsid w:val="009005BD"/>
    <w:rsid w:val="00A26437"/>
    <w:rsid w:val="00A5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C5E1F"/>
  <w15:docId w15:val="{C899D971-4D91-428F-A32C-3D5AD7495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A2643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26437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2643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2643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85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5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90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1678</Words>
  <Characters>9569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072</dc:creator>
  <cp:lastModifiedBy>station72</cp:lastModifiedBy>
  <cp:revision>4</cp:revision>
  <dcterms:created xsi:type="dcterms:W3CDTF">2026-10-05T03:53:00Z</dcterms:created>
  <dcterms:modified xsi:type="dcterms:W3CDTF">2026-10-05T04:10:00Z</dcterms:modified>
</cp:coreProperties>
</file>